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FE" w:rsidRPr="00BF0392" w:rsidRDefault="00BF0392" w:rsidP="00BF0392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0392">
        <w:rPr>
          <w:rFonts w:ascii="Times New Roman" w:hAnsi="Times New Roman" w:cs="Times New Roman"/>
          <w:sz w:val="28"/>
          <w:szCs w:val="28"/>
          <w:lang w:val="ro-RO"/>
        </w:rPr>
        <w:t>COLEGIUL NAȚIONAL ”NICOLAE IORGA”</w:t>
      </w:r>
    </w:p>
    <w:p w:rsidR="00BF0392" w:rsidRPr="00BF0392" w:rsidRDefault="00BF0392" w:rsidP="00BF0392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0392">
        <w:rPr>
          <w:rFonts w:ascii="Times New Roman" w:hAnsi="Times New Roman" w:cs="Times New Roman"/>
          <w:sz w:val="28"/>
          <w:szCs w:val="28"/>
          <w:lang w:val="ro-RO"/>
        </w:rPr>
        <w:t>ORAȘ VĂLENII DE MUNTE – PRAHOVA</w:t>
      </w:r>
    </w:p>
    <w:p w:rsidR="00BF0392" w:rsidRPr="00BF0392" w:rsidRDefault="00BF039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53062" w:rsidRPr="002D751E" w:rsidRDefault="00BF0392" w:rsidP="008530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751E">
        <w:rPr>
          <w:rFonts w:ascii="Times New Roman" w:hAnsi="Times New Roman" w:cs="Times New Roman"/>
          <w:b/>
          <w:sz w:val="28"/>
          <w:szCs w:val="28"/>
          <w:lang w:val="ro-RO"/>
        </w:rPr>
        <w:t>GRAFICUL PREGĂTIRILOR SUPLIMENTARE</w:t>
      </w:r>
    </w:p>
    <w:p w:rsidR="00BF0392" w:rsidRPr="002D751E" w:rsidRDefault="00BF0392" w:rsidP="008530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751E">
        <w:rPr>
          <w:rFonts w:ascii="Times New Roman" w:hAnsi="Times New Roman" w:cs="Times New Roman"/>
          <w:b/>
          <w:sz w:val="28"/>
          <w:szCs w:val="28"/>
          <w:lang w:val="ro-RO"/>
        </w:rPr>
        <w:t>PENTRU EXAMENELE NAȚIONALE 2016</w:t>
      </w:r>
    </w:p>
    <w:p w:rsidR="00853062" w:rsidRDefault="00853062" w:rsidP="00853062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126"/>
        <w:gridCol w:w="3969"/>
        <w:gridCol w:w="2380"/>
      </w:tblGrid>
      <w:tr w:rsidR="00853062" w:rsidRPr="00C64DF8" w:rsidTr="000E6C26">
        <w:trPr>
          <w:trHeight w:val="497"/>
        </w:trPr>
        <w:tc>
          <w:tcPr>
            <w:tcW w:w="1101" w:type="dxa"/>
            <w:vAlign w:val="center"/>
          </w:tcPr>
          <w:p w:rsidR="00853062" w:rsidRPr="00C64DF8" w:rsidRDefault="00A36CCF" w:rsidP="00C6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64DF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Clasa</w:t>
            </w:r>
          </w:p>
        </w:tc>
        <w:tc>
          <w:tcPr>
            <w:tcW w:w="2126" w:type="dxa"/>
            <w:vAlign w:val="center"/>
          </w:tcPr>
          <w:p w:rsidR="00853062" w:rsidRPr="00C64DF8" w:rsidRDefault="00A36CCF" w:rsidP="00C6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64DF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3969" w:type="dxa"/>
            <w:vAlign w:val="center"/>
          </w:tcPr>
          <w:p w:rsidR="00853062" w:rsidRPr="00C64DF8" w:rsidRDefault="00A36CCF" w:rsidP="00C6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64DF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Cadrul didactic care efectuează pregătire suplimentară</w:t>
            </w:r>
          </w:p>
        </w:tc>
        <w:tc>
          <w:tcPr>
            <w:tcW w:w="2380" w:type="dxa"/>
            <w:vAlign w:val="center"/>
          </w:tcPr>
          <w:p w:rsidR="00853062" w:rsidRPr="00C64DF8" w:rsidRDefault="00FE7A17" w:rsidP="00C6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Ziua/O</w:t>
            </w:r>
            <w:r w:rsidR="00C64DF8" w:rsidRPr="00C64DF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ra</w:t>
            </w:r>
          </w:p>
        </w:tc>
      </w:tr>
      <w:tr w:rsidR="008242C3" w:rsidTr="000E6C26">
        <w:trPr>
          <w:trHeight w:val="404"/>
        </w:trPr>
        <w:tc>
          <w:tcPr>
            <w:tcW w:w="1101" w:type="dxa"/>
            <w:vMerge w:val="restart"/>
            <w:vAlign w:val="center"/>
          </w:tcPr>
          <w:p w:rsidR="008242C3" w:rsidRDefault="008242C3" w:rsidP="000E6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VIII</w:t>
            </w:r>
          </w:p>
        </w:tc>
        <w:tc>
          <w:tcPr>
            <w:tcW w:w="2126" w:type="dxa"/>
            <w:vAlign w:val="center"/>
          </w:tcPr>
          <w:p w:rsidR="008242C3" w:rsidRDefault="008242C3" w:rsidP="000E6C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Limba română</w:t>
            </w:r>
          </w:p>
        </w:tc>
        <w:tc>
          <w:tcPr>
            <w:tcW w:w="3969" w:type="dxa"/>
            <w:vAlign w:val="center"/>
          </w:tcPr>
          <w:p w:rsidR="008242C3" w:rsidRDefault="008242C3" w:rsidP="000E6C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TIMARU ELENA ADELINA</w:t>
            </w:r>
          </w:p>
        </w:tc>
        <w:tc>
          <w:tcPr>
            <w:tcW w:w="2380" w:type="dxa"/>
            <w:vAlign w:val="center"/>
          </w:tcPr>
          <w:p w:rsidR="008242C3" w:rsidRDefault="008242C3" w:rsidP="00FE7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Luni</w:t>
            </w:r>
          </w:p>
          <w:p w:rsidR="008242C3" w:rsidRDefault="008242C3" w:rsidP="00FE7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13,00-14,00</w:t>
            </w:r>
          </w:p>
        </w:tc>
      </w:tr>
      <w:tr w:rsidR="008242C3" w:rsidTr="000E6C26">
        <w:trPr>
          <w:trHeight w:val="404"/>
        </w:trPr>
        <w:tc>
          <w:tcPr>
            <w:tcW w:w="1101" w:type="dxa"/>
            <w:vMerge/>
          </w:tcPr>
          <w:p w:rsidR="008242C3" w:rsidRDefault="008242C3" w:rsidP="008530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8242C3" w:rsidRDefault="008242C3" w:rsidP="000E6C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3969" w:type="dxa"/>
            <w:vAlign w:val="center"/>
          </w:tcPr>
          <w:p w:rsidR="008242C3" w:rsidRDefault="008242C3" w:rsidP="000E6C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COMAN VASILE</w:t>
            </w:r>
          </w:p>
        </w:tc>
        <w:tc>
          <w:tcPr>
            <w:tcW w:w="2380" w:type="dxa"/>
            <w:vAlign w:val="center"/>
          </w:tcPr>
          <w:p w:rsidR="008242C3" w:rsidRDefault="008242C3" w:rsidP="000E6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Luni</w:t>
            </w:r>
          </w:p>
          <w:p w:rsidR="008242C3" w:rsidRDefault="008242C3" w:rsidP="000E6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13,00-14,00</w:t>
            </w:r>
          </w:p>
        </w:tc>
      </w:tr>
      <w:tr w:rsidR="008242C3" w:rsidTr="008242C3">
        <w:trPr>
          <w:trHeight w:val="404"/>
        </w:trPr>
        <w:tc>
          <w:tcPr>
            <w:tcW w:w="1101" w:type="dxa"/>
            <w:vAlign w:val="center"/>
          </w:tcPr>
          <w:p w:rsidR="008242C3" w:rsidRDefault="008242C3" w:rsidP="008242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 A</w:t>
            </w:r>
          </w:p>
        </w:tc>
        <w:tc>
          <w:tcPr>
            <w:tcW w:w="2126" w:type="dxa"/>
            <w:vAlign w:val="center"/>
          </w:tcPr>
          <w:p w:rsidR="008242C3" w:rsidRDefault="008242C3" w:rsidP="00797A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Informatică</w:t>
            </w:r>
          </w:p>
        </w:tc>
        <w:tc>
          <w:tcPr>
            <w:tcW w:w="3969" w:type="dxa"/>
            <w:vAlign w:val="center"/>
          </w:tcPr>
          <w:p w:rsidR="008242C3" w:rsidRDefault="008242C3" w:rsidP="00797A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PETRE FLORIN</w:t>
            </w:r>
          </w:p>
        </w:tc>
        <w:tc>
          <w:tcPr>
            <w:tcW w:w="2380" w:type="dxa"/>
            <w:vAlign w:val="center"/>
          </w:tcPr>
          <w:p w:rsidR="008242C3" w:rsidRDefault="008242C3" w:rsidP="007A7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JOI</w:t>
            </w:r>
          </w:p>
          <w:p w:rsidR="008242C3" w:rsidRDefault="008242C3" w:rsidP="007A7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13,00-14,00</w:t>
            </w:r>
          </w:p>
        </w:tc>
      </w:tr>
      <w:tr w:rsidR="008242C3" w:rsidTr="0072796D">
        <w:trPr>
          <w:trHeight w:val="404"/>
        </w:trPr>
        <w:tc>
          <w:tcPr>
            <w:tcW w:w="1101" w:type="dxa"/>
            <w:vMerge w:val="restart"/>
            <w:vAlign w:val="center"/>
          </w:tcPr>
          <w:p w:rsidR="008242C3" w:rsidRDefault="008242C3" w:rsidP="00525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 B</w:t>
            </w:r>
          </w:p>
        </w:tc>
        <w:tc>
          <w:tcPr>
            <w:tcW w:w="2126" w:type="dxa"/>
            <w:vAlign w:val="center"/>
          </w:tcPr>
          <w:p w:rsidR="008242C3" w:rsidRDefault="008242C3" w:rsidP="00EA6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Limba română</w:t>
            </w:r>
          </w:p>
        </w:tc>
        <w:tc>
          <w:tcPr>
            <w:tcW w:w="3969" w:type="dxa"/>
            <w:vAlign w:val="center"/>
          </w:tcPr>
          <w:p w:rsidR="008242C3" w:rsidRDefault="008242C3" w:rsidP="000E6C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VISOSCHI IOAN</w:t>
            </w:r>
          </w:p>
        </w:tc>
        <w:tc>
          <w:tcPr>
            <w:tcW w:w="2380" w:type="dxa"/>
            <w:vAlign w:val="center"/>
          </w:tcPr>
          <w:p w:rsidR="008242C3" w:rsidRDefault="008242C3" w:rsidP="00A65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JOI</w:t>
            </w:r>
          </w:p>
          <w:p w:rsidR="008242C3" w:rsidRDefault="008242C3" w:rsidP="00A65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13,00-14,00</w:t>
            </w:r>
          </w:p>
        </w:tc>
      </w:tr>
      <w:tr w:rsidR="008242C3" w:rsidTr="00525A53">
        <w:trPr>
          <w:trHeight w:val="404"/>
        </w:trPr>
        <w:tc>
          <w:tcPr>
            <w:tcW w:w="1101" w:type="dxa"/>
            <w:vMerge/>
            <w:vAlign w:val="center"/>
          </w:tcPr>
          <w:p w:rsidR="008242C3" w:rsidRDefault="008242C3" w:rsidP="00525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8242C3" w:rsidRDefault="008242C3" w:rsidP="00EA6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Informatică</w:t>
            </w:r>
          </w:p>
        </w:tc>
        <w:tc>
          <w:tcPr>
            <w:tcW w:w="3969" w:type="dxa"/>
            <w:vAlign w:val="center"/>
          </w:tcPr>
          <w:p w:rsidR="008242C3" w:rsidRDefault="008242C3" w:rsidP="000E6C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PÎRVU MONICA</w:t>
            </w:r>
          </w:p>
        </w:tc>
        <w:tc>
          <w:tcPr>
            <w:tcW w:w="2380" w:type="dxa"/>
            <w:vAlign w:val="center"/>
          </w:tcPr>
          <w:p w:rsidR="008242C3" w:rsidRDefault="008242C3" w:rsidP="00A65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JOI</w:t>
            </w:r>
          </w:p>
          <w:p w:rsidR="008242C3" w:rsidRDefault="008242C3" w:rsidP="00A65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14,00-15,00</w:t>
            </w:r>
          </w:p>
        </w:tc>
      </w:tr>
      <w:tr w:rsidR="00B418C3" w:rsidTr="002F4D85">
        <w:trPr>
          <w:trHeight w:val="404"/>
        </w:trPr>
        <w:tc>
          <w:tcPr>
            <w:tcW w:w="1101" w:type="dxa"/>
            <w:vAlign w:val="center"/>
          </w:tcPr>
          <w:p w:rsidR="00B418C3" w:rsidRDefault="00B418C3" w:rsidP="002F4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 C</w:t>
            </w:r>
          </w:p>
        </w:tc>
        <w:tc>
          <w:tcPr>
            <w:tcW w:w="2126" w:type="dxa"/>
            <w:vAlign w:val="center"/>
          </w:tcPr>
          <w:p w:rsidR="00B418C3" w:rsidRDefault="00B418C3" w:rsidP="00EA6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3969" w:type="dxa"/>
            <w:vAlign w:val="center"/>
          </w:tcPr>
          <w:p w:rsidR="00B418C3" w:rsidRDefault="00B418C3" w:rsidP="000E6C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PETRE MARIANA</w:t>
            </w:r>
          </w:p>
        </w:tc>
        <w:tc>
          <w:tcPr>
            <w:tcW w:w="2380" w:type="dxa"/>
            <w:vAlign w:val="center"/>
          </w:tcPr>
          <w:p w:rsidR="00B418C3" w:rsidRDefault="00B418C3" w:rsidP="00FE7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MIERCURI</w:t>
            </w:r>
          </w:p>
          <w:p w:rsidR="00B418C3" w:rsidRDefault="00B418C3" w:rsidP="00FE7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13,00-14,00</w:t>
            </w:r>
          </w:p>
        </w:tc>
      </w:tr>
      <w:tr w:rsidR="00834916" w:rsidTr="00834916">
        <w:trPr>
          <w:trHeight w:val="404"/>
        </w:trPr>
        <w:tc>
          <w:tcPr>
            <w:tcW w:w="1101" w:type="dxa"/>
            <w:vMerge w:val="restart"/>
            <w:vAlign w:val="center"/>
          </w:tcPr>
          <w:p w:rsidR="00834916" w:rsidRDefault="00834916" w:rsidP="00834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 D</w:t>
            </w:r>
          </w:p>
        </w:tc>
        <w:tc>
          <w:tcPr>
            <w:tcW w:w="2126" w:type="dxa"/>
            <w:vAlign w:val="center"/>
          </w:tcPr>
          <w:p w:rsidR="00834916" w:rsidRDefault="00834916" w:rsidP="00EA6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Limba română</w:t>
            </w:r>
          </w:p>
        </w:tc>
        <w:tc>
          <w:tcPr>
            <w:tcW w:w="3969" w:type="dxa"/>
            <w:vAlign w:val="center"/>
          </w:tcPr>
          <w:p w:rsidR="00834916" w:rsidRDefault="00834916" w:rsidP="000E6C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ENESCU ANA</w:t>
            </w:r>
          </w:p>
        </w:tc>
        <w:tc>
          <w:tcPr>
            <w:tcW w:w="2380" w:type="dxa"/>
            <w:vAlign w:val="center"/>
          </w:tcPr>
          <w:p w:rsidR="00834916" w:rsidRDefault="00834916" w:rsidP="00FE7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VINERI</w:t>
            </w:r>
          </w:p>
          <w:p w:rsidR="00834916" w:rsidRDefault="00834916" w:rsidP="00FE7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13,00-14,00</w:t>
            </w:r>
          </w:p>
        </w:tc>
      </w:tr>
      <w:tr w:rsidR="00834916" w:rsidTr="000E6C26">
        <w:trPr>
          <w:trHeight w:val="404"/>
        </w:trPr>
        <w:tc>
          <w:tcPr>
            <w:tcW w:w="1101" w:type="dxa"/>
            <w:vMerge/>
          </w:tcPr>
          <w:p w:rsidR="00834916" w:rsidRDefault="00834916" w:rsidP="008530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834916" w:rsidRDefault="00834916" w:rsidP="00EA6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3969" w:type="dxa"/>
            <w:vAlign w:val="center"/>
          </w:tcPr>
          <w:p w:rsidR="00834916" w:rsidRDefault="00834916" w:rsidP="000E6C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PETRE MARIANA</w:t>
            </w:r>
          </w:p>
        </w:tc>
        <w:tc>
          <w:tcPr>
            <w:tcW w:w="2380" w:type="dxa"/>
            <w:vAlign w:val="center"/>
          </w:tcPr>
          <w:p w:rsidR="00834916" w:rsidRDefault="00834916" w:rsidP="00FE7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MIERCURI</w:t>
            </w:r>
          </w:p>
          <w:p w:rsidR="00834916" w:rsidRDefault="00834916" w:rsidP="00FE7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13,00-14,00</w:t>
            </w:r>
          </w:p>
        </w:tc>
      </w:tr>
      <w:tr w:rsidR="001C5CB9" w:rsidTr="00406992">
        <w:trPr>
          <w:trHeight w:val="404"/>
        </w:trPr>
        <w:tc>
          <w:tcPr>
            <w:tcW w:w="1101" w:type="dxa"/>
            <w:vAlign w:val="center"/>
          </w:tcPr>
          <w:p w:rsidR="001C5CB9" w:rsidRDefault="00F74775" w:rsidP="004069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 E</w:t>
            </w:r>
          </w:p>
        </w:tc>
        <w:tc>
          <w:tcPr>
            <w:tcW w:w="2126" w:type="dxa"/>
            <w:vAlign w:val="center"/>
          </w:tcPr>
          <w:p w:rsidR="001C5CB9" w:rsidRDefault="00F74775" w:rsidP="00797A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3969" w:type="dxa"/>
            <w:vAlign w:val="center"/>
          </w:tcPr>
          <w:p w:rsidR="001C5CB9" w:rsidRDefault="00F74775" w:rsidP="000E6C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ISTUDOR MIHAI</w:t>
            </w:r>
          </w:p>
        </w:tc>
        <w:tc>
          <w:tcPr>
            <w:tcW w:w="2380" w:type="dxa"/>
            <w:vAlign w:val="center"/>
          </w:tcPr>
          <w:p w:rsidR="00406992" w:rsidRDefault="00406992" w:rsidP="004069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MIERCURI</w:t>
            </w:r>
          </w:p>
          <w:p w:rsidR="001C5CB9" w:rsidRDefault="00406992" w:rsidP="004069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13,00-14,00</w:t>
            </w:r>
          </w:p>
        </w:tc>
      </w:tr>
      <w:tr w:rsidR="00736A57" w:rsidTr="00406992">
        <w:trPr>
          <w:trHeight w:val="404"/>
        </w:trPr>
        <w:tc>
          <w:tcPr>
            <w:tcW w:w="1101" w:type="dxa"/>
            <w:vMerge w:val="restart"/>
            <w:vAlign w:val="center"/>
          </w:tcPr>
          <w:p w:rsidR="00736A57" w:rsidRDefault="00736A57" w:rsidP="004069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 F</w:t>
            </w:r>
          </w:p>
        </w:tc>
        <w:tc>
          <w:tcPr>
            <w:tcW w:w="2126" w:type="dxa"/>
            <w:vAlign w:val="center"/>
          </w:tcPr>
          <w:p w:rsidR="00736A57" w:rsidRDefault="00736A57" w:rsidP="00EA6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Limba română</w:t>
            </w:r>
          </w:p>
        </w:tc>
        <w:tc>
          <w:tcPr>
            <w:tcW w:w="3969" w:type="dxa"/>
            <w:vAlign w:val="center"/>
          </w:tcPr>
          <w:p w:rsidR="00736A57" w:rsidRDefault="00736A57" w:rsidP="000E6C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TIMARU ELENA ADELINA</w:t>
            </w:r>
          </w:p>
        </w:tc>
        <w:tc>
          <w:tcPr>
            <w:tcW w:w="2380" w:type="dxa"/>
            <w:vAlign w:val="center"/>
          </w:tcPr>
          <w:p w:rsidR="00736A57" w:rsidRDefault="00736A57" w:rsidP="00FE7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LUNI</w:t>
            </w:r>
          </w:p>
          <w:p w:rsidR="00736A57" w:rsidRDefault="00736A57" w:rsidP="00FE7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13,00-14,00</w:t>
            </w:r>
          </w:p>
        </w:tc>
      </w:tr>
      <w:tr w:rsidR="00736A57" w:rsidTr="00406992">
        <w:trPr>
          <w:trHeight w:val="404"/>
        </w:trPr>
        <w:tc>
          <w:tcPr>
            <w:tcW w:w="1101" w:type="dxa"/>
            <w:vMerge/>
            <w:vAlign w:val="center"/>
          </w:tcPr>
          <w:p w:rsidR="00736A57" w:rsidRDefault="00736A57" w:rsidP="004069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736A57" w:rsidRDefault="00736A57" w:rsidP="00EA6E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3969" w:type="dxa"/>
            <w:vAlign w:val="center"/>
          </w:tcPr>
          <w:p w:rsidR="00736A57" w:rsidRDefault="002F4D85" w:rsidP="000E6C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LUPU CLAUDIA</w:t>
            </w:r>
          </w:p>
        </w:tc>
        <w:tc>
          <w:tcPr>
            <w:tcW w:w="2380" w:type="dxa"/>
            <w:vAlign w:val="center"/>
          </w:tcPr>
          <w:p w:rsidR="002F4D85" w:rsidRDefault="002F4D85" w:rsidP="002F4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MIERCURI</w:t>
            </w:r>
          </w:p>
          <w:p w:rsidR="00736A57" w:rsidRDefault="002F4D85" w:rsidP="002F4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13,00-14,00</w:t>
            </w:r>
          </w:p>
        </w:tc>
      </w:tr>
    </w:tbl>
    <w:p w:rsidR="00853062" w:rsidRDefault="00853062" w:rsidP="00853062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D751E" w:rsidRDefault="002D751E" w:rsidP="002D751E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DIRECTOR,</w:t>
      </w:r>
    </w:p>
    <w:p w:rsidR="002D751E" w:rsidRPr="00BF0392" w:rsidRDefault="002D751E" w:rsidP="00853062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 MARGHIOALA-ANDREI MARIA</w:t>
      </w:r>
    </w:p>
    <w:sectPr w:rsidR="002D751E" w:rsidRPr="00BF0392" w:rsidSect="002D751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F0392"/>
    <w:rsid w:val="000E6C26"/>
    <w:rsid w:val="00163C6F"/>
    <w:rsid w:val="001B1F62"/>
    <w:rsid w:val="001C5CB9"/>
    <w:rsid w:val="002810FE"/>
    <w:rsid w:val="002D751E"/>
    <w:rsid w:val="002F4D85"/>
    <w:rsid w:val="00374679"/>
    <w:rsid w:val="003B453F"/>
    <w:rsid w:val="00406992"/>
    <w:rsid w:val="00525A53"/>
    <w:rsid w:val="00536157"/>
    <w:rsid w:val="00546F2C"/>
    <w:rsid w:val="005E0842"/>
    <w:rsid w:val="00736A57"/>
    <w:rsid w:val="00797A58"/>
    <w:rsid w:val="007A7C9A"/>
    <w:rsid w:val="008242C3"/>
    <w:rsid w:val="00834916"/>
    <w:rsid w:val="00853062"/>
    <w:rsid w:val="00976FD3"/>
    <w:rsid w:val="00A36CCF"/>
    <w:rsid w:val="00A65335"/>
    <w:rsid w:val="00B418C3"/>
    <w:rsid w:val="00BF0392"/>
    <w:rsid w:val="00C63CA7"/>
    <w:rsid w:val="00C64DF8"/>
    <w:rsid w:val="00DB0273"/>
    <w:rsid w:val="00E97636"/>
    <w:rsid w:val="00F74775"/>
    <w:rsid w:val="00F81CF2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2016-03-24T12:03:00Z</dcterms:created>
  <dcterms:modified xsi:type="dcterms:W3CDTF">2016-03-24T12:31:00Z</dcterms:modified>
</cp:coreProperties>
</file>