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 417/07.02.2018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7F3A05">
        <w:t>06</w:t>
      </w:r>
      <w:r>
        <w:t>.</w:t>
      </w:r>
      <w:r w:rsidR="001E4AD0">
        <w:t>0</w:t>
      </w:r>
      <w:r w:rsidR="007F3A05">
        <w:t>2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3225"/>
        <w:gridCol w:w="6237"/>
        <w:gridCol w:w="1418"/>
        <w:gridCol w:w="2410"/>
      </w:tblGrid>
      <w:tr w:rsidR="00EA067A" w:rsidRPr="0027150E" w:rsidTr="00D44060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3225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23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241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EF28A7" w:rsidTr="00D44060">
        <w:tc>
          <w:tcPr>
            <w:tcW w:w="852" w:type="dxa"/>
            <w:vAlign w:val="center"/>
          </w:tcPr>
          <w:p w:rsidR="00EF28A7" w:rsidRDefault="00EF28A7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EF28A7" w:rsidRPr="00BA7505" w:rsidRDefault="008D2B94" w:rsidP="00BA7505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EF28A7" w:rsidRDefault="00450318" w:rsidP="007E17C0">
            <w:pPr>
              <w:ind w:firstLine="0"/>
              <w:jc w:val="left"/>
            </w:pPr>
            <w:r>
              <w:t>Prezentare</w:t>
            </w:r>
            <w:r w:rsidR="00E96F8A">
              <w:t xml:space="preserve"> ofertă CDȘ pentru </w:t>
            </w:r>
            <w:r w:rsidR="00DF2ECB">
              <w:t xml:space="preserve">anul școlar </w:t>
            </w:r>
            <w:r w:rsidR="00E96F8A">
              <w:t>2018-2019</w:t>
            </w:r>
          </w:p>
        </w:tc>
        <w:tc>
          <w:tcPr>
            <w:tcW w:w="1418" w:type="dxa"/>
            <w:vAlign w:val="center"/>
          </w:tcPr>
          <w:p w:rsidR="00EF28A7" w:rsidRDefault="00450318" w:rsidP="00450318">
            <w:pPr>
              <w:ind w:firstLine="0"/>
            </w:pPr>
            <w:r>
              <w:t>APROBAT</w:t>
            </w:r>
          </w:p>
        </w:tc>
        <w:tc>
          <w:tcPr>
            <w:tcW w:w="2410" w:type="dxa"/>
            <w:vAlign w:val="center"/>
          </w:tcPr>
          <w:p w:rsidR="00EF28A7" w:rsidRDefault="0037498D" w:rsidP="00D44060">
            <w:pPr>
              <w:ind w:firstLine="0"/>
              <w:jc w:val="center"/>
            </w:pPr>
            <w:r>
              <w:t>Management</w:t>
            </w:r>
          </w:p>
        </w:tc>
      </w:tr>
      <w:tr w:rsidR="00450318" w:rsidTr="00D44060">
        <w:tc>
          <w:tcPr>
            <w:tcW w:w="852" w:type="dxa"/>
            <w:vAlign w:val="center"/>
          </w:tcPr>
          <w:p w:rsidR="00450318" w:rsidRDefault="00450318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450318" w:rsidRPr="00BA7505" w:rsidRDefault="00511C2D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527A16">
              <w:t>Istudor Irinel</w:t>
            </w:r>
          </w:p>
        </w:tc>
        <w:tc>
          <w:tcPr>
            <w:tcW w:w="6237" w:type="dxa"/>
            <w:vAlign w:val="center"/>
          </w:tcPr>
          <w:p w:rsidR="00450318" w:rsidRDefault="0098184B" w:rsidP="000659FD">
            <w:pPr>
              <w:ind w:firstLine="0"/>
            </w:pPr>
            <w:r>
              <w:t>Solicitare î</w:t>
            </w:r>
            <w:r w:rsidR="00450318">
              <w:t xml:space="preserve">ntregire normă </w:t>
            </w:r>
            <w:r>
              <w:t xml:space="preserve">profesor </w:t>
            </w:r>
            <w:r w:rsidR="00450318">
              <w:t>Istudor Irinel</w:t>
            </w:r>
          </w:p>
        </w:tc>
        <w:tc>
          <w:tcPr>
            <w:tcW w:w="1418" w:type="dxa"/>
          </w:tcPr>
          <w:p w:rsidR="00450318" w:rsidRDefault="00450318" w:rsidP="00450318">
            <w:pPr>
              <w:ind w:firstLine="0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450318" w:rsidRDefault="0037498D" w:rsidP="00D44060">
            <w:pPr>
              <w:ind w:firstLine="0"/>
              <w:jc w:val="center"/>
            </w:pPr>
            <w:r>
              <w:t>Secretariat/ISJ Prahova</w:t>
            </w:r>
          </w:p>
        </w:tc>
      </w:tr>
      <w:tr w:rsidR="0037498D" w:rsidTr="00D44060">
        <w:tc>
          <w:tcPr>
            <w:tcW w:w="852" w:type="dxa"/>
            <w:vAlign w:val="center"/>
          </w:tcPr>
          <w:p w:rsidR="0037498D" w:rsidRDefault="0037498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37498D" w:rsidRPr="00BA7505" w:rsidRDefault="00D72EE6" w:rsidP="00B25A0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t>Grunbaum Ileana, Mihalache Constantin, Tănăsescu Ion, Crivăț Augustin</w:t>
            </w:r>
            <w:r w:rsidR="00B25A0F">
              <w:t>,</w:t>
            </w:r>
            <w:r>
              <w:t xml:space="preserve"> Neagu Adriana</w:t>
            </w:r>
          </w:p>
        </w:tc>
        <w:tc>
          <w:tcPr>
            <w:tcW w:w="6237" w:type="dxa"/>
            <w:vAlign w:val="center"/>
          </w:tcPr>
          <w:p w:rsidR="0037498D" w:rsidRDefault="00511C2D" w:rsidP="00511C2D">
            <w:pPr>
              <w:ind w:firstLine="0"/>
              <w:jc w:val="left"/>
            </w:pPr>
            <w:r>
              <w:t>Solicitare r</w:t>
            </w:r>
            <w:r w:rsidR="0037498D">
              <w:t xml:space="preserve">educere normă de 16 ore ( </w:t>
            </w:r>
            <w:r>
              <w:t xml:space="preserve">Grunbaum Ileana, </w:t>
            </w:r>
            <w:r w:rsidR="00D72EE6">
              <w:t>Mihalache Constantin, Tănăsescu Ion, Crivăț Augustin și Neagu Adriana</w:t>
            </w:r>
            <w:r w:rsidR="0037498D">
              <w:t>)</w:t>
            </w:r>
          </w:p>
        </w:tc>
        <w:tc>
          <w:tcPr>
            <w:tcW w:w="1418" w:type="dxa"/>
            <w:vAlign w:val="center"/>
          </w:tcPr>
          <w:p w:rsidR="0037498D" w:rsidRDefault="0037498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37498D" w:rsidRDefault="0037498D" w:rsidP="00D44060">
            <w:pPr>
              <w:ind w:firstLine="0"/>
              <w:jc w:val="center"/>
            </w:pPr>
            <w:r>
              <w:t>Secretariat/ISJ Prahova</w:t>
            </w:r>
          </w:p>
        </w:tc>
      </w:tr>
      <w:tr w:rsidR="00511C2D" w:rsidTr="00D44060"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8D2B94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511C2D" w:rsidRDefault="00511C2D" w:rsidP="00143BE7">
            <w:pPr>
              <w:ind w:firstLine="0"/>
              <w:jc w:val="left"/>
            </w:pPr>
            <w:r>
              <w:t>Aprobarea Proiectului de încadrare pentru anul școlar 2018-2019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>
              <w:t>Management</w:t>
            </w:r>
          </w:p>
        </w:tc>
      </w:tr>
      <w:tr w:rsidR="00511C2D" w:rsidTr="00D44060"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8D2B94" w:rsidP="000217F7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511C2D" w:rsidRDefault="00511C2D" w:rsidP="00A56993">
            <w:pPr>
              <w:ind w:firstLine="0"/>
              <w:jc w:val="left"/>
            </w:pPr>
            <w:r>
              <w:t>Stabilirea listei posturilor didactice/catedrelor vacante și viabilitatății acestora precum și modalității de ocupare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>
              <w:t>Management</w:t>
            </w:r>
          </w:p>
        </w:tc>
      </w:tr>
      <w:tr w:rsidR="00511C2D" w:rsidTr="00D44060">
        <w:tc>
          <w:tcPr>
            <w:tcW w:w="852" w:type="dxa"/>
            <w:vAlign w:val="center"/>
          </w:tcPr>
          <w:p w:rsidR="00511C2D" w:rsidRDefault="00511C2D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511C2D" w:rsidRPr="00BA7505" w:rsidRDefault="008D2B94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511C2D" w:rsidRDefault="00ED57AA" w:rsidP="00AD122C">
            <w:pPr>
              <w:ind w:firstLine="0"/>
              <w:jc w:val="left"/>
            </w:pPr>
            <w:r>
              <w:t>Analizarea c</w:t>
            </w:r>
            <w:r w:rsidR="00511C2D">
              <w:t>ereri</w:t>
            </w:r>
            <w:r>
              <w:t>lor</w:t>
            </w:r>
            <w:r w:rsidR="00511C2D">
              <w:t xml:space="preserve"> de transfer elevi</w:t>
            </w:r>
          </w:p>
        </w:tc>
        <w:tc>
          <w:tcPr>
            <w:tcW w:w="1418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511C2D" w:rsidRDefault="00511C2D" w:rsidP="00D44060">
            <w:pPr>
              <w:ind w:firstLine="0"/>
              <w:jc w:val="center"/>
            </w:pPr>
            <w:r>
              <w:t>Secretariat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BA7505" w:rsidRDefault="008D2B94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25A0F" w:rsidRDefault="00B25A0F" w:rsidP="00B47CA2">
            <w:pPr>
              <w:ind w:firstLine="0"/>
              <w:jc w:val="left"/>
            </w:pPr>
            <w:r>
              <w:t>Criterii burse pentru anul 201</w:t>
            </w:r>
            <w:r w:rsidR="00B47CA2">
              <w:t>8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Comisia de burse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BA7505" w:rsidRDefault="008D2B94" w:rsidP="007F7280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25A0F" w:rsidRDefault="00B25A0F" w:rsidP="002A7179">
            <w:pPr>
              <w:ind w:firstLine="0"/>
              <w:jc w:val="left"/>
            </w:pPr>
            <w:r>
              <w:t>Notă de fundamentare privind posibilitatea</w:t>
            </w:r>
            <w:r w:rsidR="002A7179">
              <w:t xml:space="preserve"> </w:t>
            </w:r>
            <w:r>
              <w:t>aloc</w:t>
            </w:r>
            <w:r w:rsidR="002A7179">
              <w:t>ării</w:t>
            </w:r>
            <w:r>
              <w:t xml:space="preserve"> a două săli de la parterul internatului Colegiului Național ”Nicolae Iorga” pentru DSP Vălenii de Munte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Administrație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8D2B94" w:rsidRDefault="00CF2596" w:rsidP="009D7AFF">
            <w:pPr>
              <w:ind w:firstLine="0"/>
              <w:jc w:val="left"/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25A0F" w:rsidRDefault="00B25A0F" w:rsidP="003478D5">
            <w:pPr>
              <w:ind w:firstLine="0"/>
              <w:jc w:val="left"/>
            </w:pPr>
            <w:r>
              <w:t xml:space="preserve">Majorare </w:t>
            </w:r>
            <w:r w:rsidR="003478D5">
              <w:t>ch</w:t>
            </w:r>
            <w:r>
              <w:t xml:space="preserve">irie SC Compact Import Export 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Contabilitate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8D2B94" w:rsidRDefault="008D2B94" w:rsidP="009D7AFF">
            <w:pPr>
              <w:ind w:firstLine="0"/>
              <w:jc w:val="left"/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25A0F" w:rsidRDefault="00B25A0F" w:rsidP="003478D5">
            <w:pPr>
              <w:ind w:firstLine="0"/>
              <w:jc w:val="left"/>
            </w:pPr>
            <w:r>
              <w:t xml:space="preserve">Majorare chirie SC Viza Cont Export 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Contabilitate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8D2B94" w:rsidRDefault="00CF2596" w:rsidP="009D7AFF">
            <w:pPr>
              <w:ind w:firstLine="0"/>
              <w:jc w:val="left"/>
            </w:pPr>
            <w:r w:rsidRPr="008D2B94">
              <w:t>Tănăsescu Ion</w:t>
            </w:r>
          </w:p>
        </w:tc>
        <w:tc>
          <w:tcPr>
            <w:tcW w:w="6237" w:type="dxa"/>
            <w:vAlign w:val="center"/>
          </w:tcPr>
          <w:p w:rsidR="00B25A0F" w:rsidRDefault="00B25A0F" w:rsidP="00D44060">
            <w:pPr>
              <w:ind w:firstLine="0"/>
              <w:jc w:val="left"/>
            </w:pPr>
            <w:r>
              <w:t>Aprobarea cererii Tănăsescu Ion</w:t>
            </w:r>
            <w:r w:rsidR="00C1592F">
              <w:t xml:space="preserve"> </w:t>
            </w:r>
            <w:r w:rsidR="001A6456">
              <w:t>prin care solicită</w:t>
            </w:r>
            <w:r w:rsidR="009B3386">
              <w:t xml:space="preserve"> </w:t>
            </w:r>
            <w:r w:rsidR="00C1592F">
              <w:t xml:space="preserve">ca </w:t>
            </w:r>
            <w:r w:rsidR="001A6456">
              <w:t xml:space="preserve">actualele laboratoare </w:t>
            </w:r>
            <w:r w:rsidR="00D44060">
              <w:t xml:space="preserve">fonic și de  științe să devină laborator </w:t>
            </w:r>
            <w:r w:rsidR="00C1592F">
              <w:t>S</w:t>
            </w:r>
            <w:r w:rsidR="00E45504">
              <w:t>.</w:t>
            </w:r>
            <w:r w:rsidR="00C1592F">
              <w:t>T</w:t>
            </w:r>
            <w:r w:rsidR="00E45504">
              <w:t>.</w:t>
            </w:r>
            <w:r w:rsidR="00C1592F">
              <w:t>E</w:t>
            </w:r>
            <w:r w:rsidR="00E45504">
              <w:t>.</w:t>
            </w:r>
            <w:r w:rsidR="00C1592F">
              <w:t>M</w:t>
            </w:r>
            <w:r w:rsidR="00E45504">
              <w:t>.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Administrație</w:t>
            </w:r>
          </w:p>
        </w:tc>
      </w:tr>
      <w:tr w:rsidR="00B25A0F" w:rsidTr="00D44060">
        <w:tc>
          <w:tcPr>
            <w:tcW w:w="852" w:type="dxa"/>
            <w:vAlign w:val="center"/>
          </w:tcPr>
          <w:p w:rsidR="00B25A0F" w:rsidRDefault="00B25A0F" w:rsidP="008610A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25" w:type="dxa"/>
            <w:vAlign w:val="center"/>
          </w:tcPr>
          <w:p w:rsidR="00B25A0F" w:rsidRPr="00BA7505" w:rsidRDefault="00067F57" w:rsidP="009D7AFF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 w:rsidRPr="008D2B94">
              <w:t>Colegiul Naţional „Nicolae Iorga”</w:t>
            </w:r>
          </w:p>
        </w:tc>
        <w:tc>
          <w:tcPr>
            <w:tcW w:w="6237" w:type="dxa"/>
            <w:vAlign w:val="center"/>
          </w:tcPr>
          <w:p w:rsidR="00B25A0F" w:rsidRDefault="00B25A0F" w:rsidP="00B47CA2">
            <w:pPr>
              <w:ind w:firstLine="0"/>
              <w:jc w:val="left"/>
            </w:pPr>
            <w:r>
              <w:t xml:space="preserve">Decontare abonamente </w:t>
            </w:r>
            <w:r w:rsidR="00B47CA2">
              <w:t>personal didactic și didactic auxiliar</w:t>
            </w:r>
            <w:r w:rsidR="00E16ABC">
              <w:t xml:space="preserve"> pe luna</w:t>
            </w:r>
            <w:r>
              <w:t xml:space="preserve"> ianuarie 2018</w:t>
            </w:r>
          </w:p>
        </w:tc>
        <w:tc>
          <w:tcPr>
            <w:tcW w:w="1418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 w:rsidRPr="004E636D">
              <w:t>APROBAT</w:t>
            </w:r>
          </w:p>
        </w:tc>
        <w:tc>
          <w:tcPr>
            <w:tcW w:w="2410" w:type="dxa"/>
            <w:vAlign w:val="center"/>
          </w:tcPr>
          <w:p w:rsidR="00B25A0F" w:rsidRDefault="00B25A0F" w:rsidP="00D44060">
            <w:pPr>
              <w:ind w:firstLine="0"/>
              <w:jc w:val="center"/>
            </w:pPr>
            <w:r>
              <w:t>Contabilitate</w:t>
            </w: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C54DA3">
      <w:pgSz w:w="15840" w:h="12240" w:orient="landscape"/>
      <w:pgMar w:top="170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63EE4"/>
    <w:rsid w:val="000217F7"/>
    <w:rsid w:val="000434CA"/>
    <w:rsid w:val="00063EE4"/>
    <w:rsid w:val="000659FD"/>
    <w:rsid w:val="00067F57"/>
    <w:rsid w:val="000C3B7D"/>
    <w:rsid w:val="000D0186"/>
    <w:rsid w:val="000D5B85"/>
    <w:rsid w:val="000E07B8"/>
    <w:rsid w:val="00101FBE"/>
    <w:rsid w:val="0010590F"/>
    <w:rsid w:val="00131A3C"/>
    <w:rsid w:val="00143BE7"/>
    <w:rsid w:val="00161AE3"/>
    <w:rsid w:val="00163C6F"/>
    <w:rsid w:val="00175584"/>
    <w:rsid w:val="001A6456"/>
    <w:rsid w:val="001B1F62"/>
    <w:rsid w:val="001B40BA"/>
    <w:rsid w:val="001E4AD0"/>
    <w:rsid w:val="0027150E"/>
    <w:rsid w:val="002810FE"/>
    <w:rsid w:val="002A7179"/>
    <w:rsid w:val="002C607F"/>
    <w:rsid w:val="002D0F06"/>
    <w:rsid w:val="002D212E"/>
    <w:rsid w:val="002D766F"/>
    <w:rsid w:val="003175C8"/>
    <w:rsid w:val="00325DEA"/>
    <w:rsid w:val="003478D5"/>
    <w:rsid w:val="0035238E"/>
    <w:rsid w:val="00374679"/>
    <w:rsid w:val="0037498D"/>
    <w:rsid w:val="00385DD5"/>
    <w:rsid w:val="0039098B"/>
    <w:rsid w:val="003A2545"/>
    <w:rsid w:val="00450318"/>
    <w:rsid w:val="00511C2D"/>
    <w:rsid w:val="0052213D"/>
    <w:rsid w:val="00527A16"/>
    <w:rsid w:val="00536157"/>
    <w:rsid w:val="00546F2C"/>
    <w:rsid w:val="00561BF3"/>
    <w:rsid w:val="0059569C"/>
    <w:rsid w:val="005B4BF0"/>
    <w:rsid w:val="005E0842"/>
    <w:rsid w:val="005E78A4"/>
    <w:rsid w:val="006048C8"/>
    <w:rsid w:val="00605785"/>
    <w:rsid w:val="0061353B"/>
    <w:rsid w:val="00627E0B"/>
    <w:rsid w:val="00670223"/>
    <w:rsid w:val="0067350F"/>
    <w:rsid w:val="00674A88"/>
    <w:rsid w:val="006864CA"/>
    <w:rsid w:val="006F25D3"/>
    <w:rsid w:val="007053F3"/>
    <w:rsid w:val="00724A85"/>
    <w:rsid w:val="007500E1"/>
    <w:rsid w:val="007A1C52"/>
    <w:rsid w:val="007A6A56"/>
    <w:rsid w:val="007B2F2A"/>
    <w:rsid w:val="007E17C0"/>
    <w:rsid w:val="007F39C6"/>
    <w:rsid w:val="007F3A05"/>
    <w:rsid w:val="00817F6A"/>
    <w:rsid w:val="008610AF"/>
    <w:rsid w:val="00861AA9"/>
    <w:rsid w:val="00872893"/>
    <w:rsid w:val="0087493F"/>
    <w:rsid w:val="00884869"/>
    <w:rsid w:val="008D2B94"/>
    <w:rsid w:val="008D43E7"/>
    <w:rsid w:val="008F0129"/>
    <w:rsid w:val="00934FCD"/>
    <w:rsid w:val="00936C82"/>
    <w:rsid w:val="009515C8"/>
    <w:rsid w:val="0098184B"/>
    <w:rsid w:val="00993ECC"/>
    <w:rsid w:val="009A0970"/>
    <w:rsid w:val="009B3386"/>
    <w:rsid w:val="00A41FDF"/>
    <w:rsid w:val="00A56993"/>
    <w:rsid w:val="00A71E19"/>
    <w:rsid w:val="00A97947"/>
    <w:rsid w:val="00AA42AF"/>
    <w:rsid w:val="00AD122C"/>
    <w:rsid w:val="00AE2FAF"/>
    <w:rsid w:val="00AF5D40"/>
    <w:rsid w:val="00B02AD6"/>
    <w:rsid w:val="00B25A0F"/>
    <w:rsid w:val="00B47CA2"/>
    <w:rsid w:val="00B47EEA"/>
    <w:rsid w:val="00B50ADA"/>
    <w:rsid w:val="00B95B9D"/>
    <w:rsid w:val="00BA7505"/>
    <w:rsid w:val="00C052D6"/>
    <w:rsid w:val="00C0685E"/>
    <w:rsid w:val="00C1592F"/>
    <w:rsid w:val="00C22ED8"/>
    <w:rsid w:val="00C54DA3"/>
    <w:rsid w:val="00C63CA7"/>
    <w:rsid w:val="00C93304"/>
    <w:rsid w:val="00C94609"/>
    <w:rsid w:val="00CA586A"/>
    <w:rsid w:val="00CA71AF"/>
    <w:rsid w:val="00CE3EE9"/>
    <w:rsid w:val="00CE53CB"/>
    <w:rsid w:val="00CF2596"/>
    <w:rsid w:val="00D245C3"/>
    <w:rsid w:val="00D319D6"/>
    <w:rsid w:val="00D44060"/>
    <w:rsid w:val="00D672BF"/>
    <w:rsid w:val="00D72EE6"/>
    <w:rsid w:val="00DA54BA"/>
    <w:rsid w:val="00DB0273"/>
    <w:rsid w:val="00DB4D4B"/>
    <w:rsid w:val="00DD4052"/>
    <w:rsid w:val="00DE0FC0"/>
    <w:rsid w:val="00DE42CA"/>
    <w:rsid w:val="00DE539A"/>
    <w:rsid w:val="00DF2ECB"/>
    <w:rsid w:val="00E045CB"/>
    <w:rsid w:val="00E13F05"/>
    <w:rsid w:val="00E16ABC"/>
    <w:rsid w:val="00E45504"/>
    <w:rsid w:val="00E877EB"/>
    <w:rsid w:val="00E96F8A"/>
    <w:rsid w:val="00E97636"/>
    <w:rsid w:val="00EA067A"/>
    <w:rsid w:val="00ED5464"/>
    <w:rsid w:val="00ED57AA"/>
    <w:rsid w:val="00EE03B5"/>
    <w:rsid w:val="00EF28A7"/>
    <w:rsid w:val="00F05E6D"/>
    <w:rsid w:val="00F1324F"/>
    <w:rsid w:val="00F57877"/>
    <w:rsid w:val="00F81CF2"/>
    <w:rsid w:val="00F97DE0"/>
    <w:rsid w:val="00FC35D9"/>
    <w:rsid w:val="00FD02E8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2018-02-05T08:01:00Z</cp:lastPrinted>
  <dcterms:created xsi:type="dcterms:W3CDTF">2018-02-13T12:27:00Z</dcterms:created>
  <dcterms:modified xsi:type="dcterms:W3CDTF">2018-02-26T12:21:00Z</dcterms:modified>
</cp:coreProperties>
</file>